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9E" w:rsidRPr="0092619E" w:rsidRDefault="0082056E" w:rsidP="00926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92619E" w:rsidRPr="0092619E">
        <w:rPr>
          <w:b/>
          <w:sz w:val="28"/>
          <w:szCs w:val="28"/>
        </w:rPr>
        <w:t>APPLICATION FOR ZONING PERMIT</w:t>
      </w:r>
      <w:r>
        <w:rPr>
          <w:b/>
          <w:sz w:val="28"/>
          <w:szCs w:val="28"/>
        </w:rPr>
        <w:t>**</w:t>
      </w:r>
    </w:p>
    <w:p w:rsidR="0092619E" w:rsidRDefault="0092619E" w:rsidP="0092619E">
      <w:r>
        <w:t xml:space="preserve"> DATE:  _________________________ </w:t>
      </w:r>
    </w:p>
    <w:p w:rsidR="0092619E" w:rsidRDefault="0092619E" w:rsidP="0092619E">
      <w:r>
        <w:t xml:space="preserve"> APPLICANT:  ______________________________________________________ </w:t>
      </w:r>
    </w:p>
    <w:p w:rsidR="0092619E" w:rsidRDefault="0092619E" w:rsidP="0092619E">
      <w:r>
        <w:t xml:space="preserve"> CONTACT PERSON:  _______________________________                      PHONE:  ________________ </w:t>
      </w:r>
    </w:p>
    <w:p w:rsidR="0092619E" w:rsidRDefault="0092619E" w:rsidP="0092619E">
      <w:r>
        <w:t xml:space="preserve"> ADDRESS:  __________________________________________________________________________ </w:t>
      </w:r>
    </w:p>
    <w:p w:rsidR="0092619E" w:rsidRDefault="0092619E" w:rsidP="0092619E">
      <w:r>
        <w:t xml:space="preserve"> PROPOSED USE:  ____________________________________________________________________ </w:t>
      </w:r>
    </w:p>
    <w:p w:rsidR="0092619E" w:rsidRDefault="0092619E" w:rsidP="0092619E">
      <w:r>
        <w:t xml:space="preserve"> BLOCK:  _____________________________________</w:t>
      </w:r>
      <w:proofErr w:type="gramStart"/>
      <w:r>
        <w:t>_  LOTS</w:t>
      </w:r>
      <w:proofErr w:type="gramEnd"/>
      <w:r>
        <w:t xml:space="preserve">:  _______________________________ </w:t>
      </w:r>
    </w:p>
    <w:p w:rsidR="0092619E" w:rsidRDefault="0092619E" w:rsidP="0092619E">
      <w:r>
        <w:t xml:space="preserve"> OWNER:  ____________________________________________________________________________ </w:t>
      </w:r>
    </w:p>
    <w:p w:rsidR="0092619E" w:rsidRDefault="0092619E" w:rsidP="0092619E">
      <w:r>
        <w:t xml:space="preserve"> ADDRESS:  __________________________________________________________________________ </w:t>
      </w:r>
    </w:p>
    <w:p w:rsidR="0092619E" w:rsidRDefault="0092619E" w:rsidP="0092619E">
      <w:r>
        <w:t xml:space="preserve">   </w:t>
      </w:r>
    </w:p>
    <w:p w:rsidR="0092619E" w:rsidRDefault="0092619E" w:rsidP="0092619E">
      <w:r>
        <w:t xml:space="preserve">ZONING:  ____________________________________________________________________________ </w:t>
      </w:r>
    </w:p>
    <w:p w:rsidR="0092619E" w:rsidRDefault="0092619E" w:rsidP="0092619E">
      <w:r>
        <w:t xml:space="preserve"> REQUIRED SET BACKS:  FRONT:  ______________   SIDE:  _____________</w:t>
      </w:r>
      <w:proofErr w:type="gramStart"/>
      <w:r>
        <w:t>_  REAR</w:t>
      </w:r>
      <w:proofErr w:type="gramEnd"/>
      <w:r>
        <w:t xml:space="preserve">:  ____________ </w:t>
      </w:r>
    </w:p>
    <w:p w:rsidR="0092619E" w:rsidRDefault="0092619E" w:rsidP="0092619E">
      <w:r>
        <w:t xml:space="preserve"> AREA OF PARCEL:  ___________________________________________________________________ </w:t>
      </w:r>
    </w:p>
    <w:p w:rsidR="0092619E" w:rsidRDefault="0092619E" w:rsidP="0092619E">
      <w:r>
        <w:t xml:space="preserve"> TOWN WATER:  YES/NO </w:t>
      </w:r>
    </w:p>
    <w:p w:rsidR="0092619E" w:rsidRDefault="0092619E" w:rsidP="0092619E">
      <w:r>
        <w:t xml:space="preserve"> TOWN SEWER OR INDIVIDUAL SEPTIC </w:t>
      </w:r>
    </w:p>
    <w:p w:rsidR="0092619E" w:rsidRDefault="0092619E" w:rsidP="0092619E">
      <w:r>
        <w:t xml:space="preserve"> COMMENTS:  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  <w:bookmarkStart w:id="0" w:name="_GoBack"/>
      <w:bookmarkEnd w:id="0"/>
    </w:p>
    <w:p w:rsidR="0092619E" w:rsidRDefault="0092619E" w:rsidP="0092619E">
      <w:r>
        <w:t xml:space="preserve">SIGNATURE OF APPLICANT:  ____________________________________________________________ </w:t>
      </w:r>
    </w:p>
    <w:p w:rsidR="0092619E" w:rsidRDefault="0092619E" w:rsidP="0092619E">
      <w:r>
        <w:t xml:space="preserve">REVIEWED BY:  _______________________________________________________________________ </w:t>
      </w:r>
    </w:p>
    <w:p w:rsidR="002F3A35" w:rsidRDefault="0092619E" w:rsidP="0092619E">
      <w:r>
        <w:t>$150.00 for new construction                                                   $100.00 for existing structure</w:t>
      </w:r>
    </w:p>
    <w:sectPr w:rsidR="002F3A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9E" w:rsidRDefault="0092619E" w:rsidP="0092619E">
      <w:pPr>
        <w:spacing w:after="0" w:line="240" w:lineRule="auto"/>
      </w:pPr>
      <w:r>
        <w:separator/>
      </w:r>
    </w:p>
  </w:endnote>
  <w:endnote w:type="continuationSeparator" w:id="0">
    <w:p w:rsidR="0092619E" w:rsidRDefault="0092619E" w:rsidP="0092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9E" w:rsidRDefault="0092619E" w:rsidP="0092619E">
      <w:pPr>
        <w:spacing w:after="0" w:line="240" w:lineRule="auto"/>
      </w:pPr>
      <w:r>
        <w:separator/>
      </w:r>
    </w:p>
  </w:footnote>
  <w:footnote w:type="continuationSeparator" w:id="0">
    <w:p w:rsidR="0092619E" w:rsidRDefault="0092619E" w:rsidP="0092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E" w:rsidRPr="00CC7F6B" w:rsidRDefault="0092619E" w:rsidP="0092619E">
    <w:pPr>
      <w:tabs>
        <w:tab w:val="center" w:pos="4680"/>
        <w:tab w:val="right" w:pos="9360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730FF" wp14:editId="49CF6880">
          <wp:simplePos x="0" y="0"/>
          <wp:positionH relativeFrom="column">
            <wp:posOffset>-8890</wp:posOffset>
          </wp:positionH>
          <wp:positionV relativeFrom="paragraph">
            <wp:posOffset>-222885</wp:posOffset>
          </wp:positionV>
          <wp:extent cx="941705" cy="9893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Town of Mineral</w:t>
    </w:r>
  </w:p>
  <w:p w:rsidR="0092619E" w:rsidRPr="0092619E" w:rsidRDefault="0092619E" w:rsidP="0092619E">
    <w:pPr>
      <w:tabs>
        <w:tab w:val="center" w:pos="4680"/>
        <w:tab w:val="right" w:pos="9360"/>
      </w:tabs>
      <w:spacing w:after="0" w:line="240" w:lineRule="auto"/>
    </w:pPr>
    <w:r w:rsidRPr="0092619E">
      <w:tab/>
      <w:t xml:space="preserve">312 Mineral Avenue, Mineral, VA 23117 </w:t>
    </w:r>
  </w:p>
  <w:p w:rsidR="0092619E" w:rsidRDefault="0092619E" w:rsidP="0092619E">
    <w:pPr>
      <w:tabs>
        <w:tab w:val="center" w:pos="4680"/>
        <w:tab w:val="right" w:pos="9360"/>
      </w:tabs>
      <w:spacing w:after="0" w:line="240" w:lineRule="auto"/>
    </w:pPr>
    <w:r w:rsidRPr="0092619E">
      <w:tab/>
      <w:t>Office 540-894-5100 Fax 540-894-4446</w:t>
    </w:r>
  </w:p>
  <w:p w:rsidR="0082056E" w:rsidRDefault="0082056E" w:rsidP="0092619E">
    <w:pPr>
      <w:tabs>
        <w:tab w:val="center" w:pos="4680"/>
        <w:tab w:val="right" w:pos="9360"/>
      </w:tabs>
      <w:spacing w:after="0" w:line="240" w:lineRule="auto"/>
    </w:pPr>
  </w:p>
  <w:p w:rsidR="0092619E" w:rsidRDefault="00926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E"/>
    <w:rsid w:val="0003346B"/>
    <w:rsid w:val="002F3A35"/>
    <w:rsid w:val="0082056E"/>
    <w:rsid w:val="009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9E"/>
  </w:style>
  <w:style w:type="paragraph" w:styleId="Footer">
    <w:name w:val="footer"/>
    <w:basedOn w:val="Normal"/>
    <w:link w:val="FooterChar"/>
    <w:uiPriority w:val="99"/>
    <w:unhideWhenUsed/>
    <w:rsid w:val="0092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9E"/>
  </w:style>
  <w:style w:type="paragraph" w:styleId="BalloonText">
    <w:name w:val="Balloon Text"/>
    <w:basedOn w:val="Normal"/>
    <w:link w:val="BalloonTextChar"/>
    <w:uiPriority w:val="99"/>
    <w:semiHidden/>
    <w:unhideWhenUsed/>
    <w:rsid w:val="009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9E"/>
  </w:style>
  <w:style w:type="paragraph" w:styleId="Footer">
    <w:name w:val="footer"/>
    <w:basedOn w:val="Normal"/>
    <w:link w:val="FooterChar"/>
    <w:uiPriority w:val="99"/>
    <w:unhideWhenUsed/>
    <w:rsid w:val="0092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9E"/>
  </w:style>
  <w:style w:type="paragraph" w:styleId="BalloonText">
    <w:name w:val="Balloon Text"/>
    <w:basedOn w:val="Normal"/>
    <w:link w:val="BalloonTextChar"/>
    <w:uiPriority w:val="99"/>
    <w:semiHidden/>
    <w:unhideWhenUsed/>
    <w:rsid w:val="0092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Snyder</dc:creator>
  <cp:lastModifiedBy>Tilea</cp:lastModifiedBy>
  <cp:revision>4</cp:revision>
  <cp:lastPrinted>2020-03-18T13:19:00Z</cp:lastPrinted>
  <dcterms:created xsi:type="dcterms:W3CDTF">2020-03-18T13:13:00Z</dcterms:created>
  <dcterms:modified xsi:type="dcterms:W3CDTF">2020-03-18T14:24:00Z</dcterms:modified>
</cp:coreProperties>
</file>